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outlineLvl w:val="9"/>
        <w:rPr>
          <w:rFonts w:ascii="Times New Roman" w:hAnsi="Times New Roman" w:eastAsia="方正黑体_GBK"/>
          <w:color w:val="000000" w:themeColor="text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_GBK"/>
          <w:color w:val="000000" w:themeColor="text1"/>
          <w:shd w:val="clear" w:color="auto" w:fill="auto"/>
          <w14:textFill>
            <w14:solidFill>
              <w14:schemeClr w14:val="tx1"/>
            </w14:solidFill>
          </w14:textFill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outlineLvl w:val="9"/>
        <w:rPr>
          <w:rFonts w:ascii="Times New Roman" w:hAnsi="Times New Roman" w:eastAsia="方正黑体_GBK"/>
          <w:color w:val="000000" w:themeColor="text1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ascii="Times New Roman" w:hAnsi="Times New Roman" w:eastAsia="方正小标宋_GBK"/>
          <w:b/>
          <w:color w:val="000000" w:themeColor="text1"/>
          <w:w w:val="38"/>
          <w:sz w:val="124"/>
          <w:szCs w:val="124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eastAsia" w:ascii="Times New Roman" w:hAnsi="Times New Roman"/>
          <w:color w:val="000000" w:themeColor="text1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center"/>
        <w:textAlignment w:val="auto"/>
        <w:outlineLvl w:val="9"/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center"/>
        <w:textAlignment w:val="auto"/>
        <w:outlineLvl w:val="9"/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center"/>
        <w:textAlignment w:val="auto"/>
        <w:outlineLvl w:val="9"/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center"/>
        <w:textAlignment w:val="auto"/>
        <w:outlineLvl w:val="9"/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center"/>
        <w:textAlignment w:val="auto"/>
        <w:outlineLvl w:val="9"/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center"/>
        <w:textAlignment w:val="auto"/>
        <w:outlineLvl w:val="9"/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center"/>
        <w:textAlignment w:val="auto"/>
        <w:outlineLvl w:val="9"/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center"/>
        <w:textAlignment w:val="auto"/>
        <w:outlineLvl w:val="9"/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center"/>
        <w:textAlignment w:val="auto"/>
        <w:outlineLvl w:val="9"/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pStyle w:val="26"/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丛林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府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发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〔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41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b/>
          <w:bCs w:val="0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b/>
          <w:bCs w:val="0"/>
          <w:color w:val="000000" w:themeColor="text1"/>
          <w:sz w:val="44"/>
          <w:szCs w:val="44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b w:val="0"/>
          <w:bCs w:val="0"/>
          <w:color w:val="000000" w:themeColor="text1"/>
          <w:spacing w:val="0"/>
          <w:w w:val="100"/>
          <w:sz w:val="44"/>
          <w:szCs w:val="44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 w:cs="方正小标宋_GBK"/>
          <w:b w:val="0"/>
          <w:bCs w:val="0"/>
          <w:color w:val="000000" w:themeColor="text1"/>
          <w:spacing w:val="0"/>
          <w:w w:val="100"/>
          <w:sz w:val="44"/>
          <w:szCs w:val="44"/>
          <w:shd w:val="clear" w:color="auto" w:fill="auto"/>
          <w14:textFill>
            <w14:solidFill>
              <w14:schemeClr w14:val="tx1"/>
            </w14:solidFill>
          </w14:textFill>
        </w:rPr>
        <w:t>重庆市</w:t>
      </w:r>
      <w:r>
        <w:rPr>
          <w:rFonts w:hint="eastAsia" w:ascii="Times New Roman" w:hAnsi="Times New Roman" w:eastAsia="方正小标宋_GBK" w:cs="方正小标宋_GBK"/>
          <w:b w:val="0"/>
          <w:bCs w:val="0"/>
          <w:color w:val="000000" w:themeColor="text1"/>
          <w:spacing w:val="0"/>
          <w:w w:val="100"/>
          <w:sz w:val="44"/>
          <w:szCs w:val="44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万盛经开</w:t>
      </w:r>
      <w:r>
        <w:rPr>
          <w:rFonts w:hint="eastAsia" w:ascii="Times New Roman" w:hAnsi="Times New Roman" w:eastAsia="方正小标宋_GBK" w:cs="方正小标宋_GBK"/>
          <w:b w:val="0"/>
          <w:bCs w:val="0"/>
          <w:color w:val="000000" w:themeColor="text1"/>
          <w:spacing w:val="0"/>
          <w:w w:val="100"/>
          <w:sz w:val="44"/>
          <w:szCs w:val="44"/>
          <w:shd w:val="clear" w:color="auto" w:fill="auto"/>
          <w14:textFill>
            <w14:solidFill>
              <w14:schemeClr w14:val="tx1"/>
            </w14:solidFill>
          </w14:textFill>
        </w:rPr>
        <w:t>区丛林镇</w:t>
      </w:r>
      <w:r>
        <w:rPr>
          <w:rFonts w:hint="eastAsia" w:ascii="Times New Roman" w:hAnsi="Times New Roman" w:eastAsia="方正小标宋_GBK" w:cs="方正小标宋_GBK"/>
          <w:b w:val="0"/>
          <w:bCs w:val="0"/>
          <w:color w:val="000000" w:themeColor="text1"/>
          <w:spacing w:val="0"/>
          <w:w w:val="100"/>
          <w:sz w:val="44"/>
          <w:szCs w:val="44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人民政府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594" w:lineRule="exact"/>
        <w:ind w:right="0" w:rightChars="0"/>
        <w:jc w:val="center"/>
        <w:textAlignment w:val="auto"/>
        <w:rPr>
          <w:rStyle w:val="22"/>
          <w:rFonts w:ascii="Times New Roman" w:hAnsi="Times New Roman" w:eastAsia="方正小标宋_GBK"/>
          <w:b w:val="0"/>
          <w:color w:val="000000"/>
          <w:sz w:val="44"/>
          <w:szCs w:val="44"/>
        </w:rPr>
      </w:pPr>
      <w:r>
        <w:rPr>
          <w:rStyle w:val="22"/>
          <w:rFonts w:hint="eastAsia" w:ascii="Times New Roman" w:hAnsi="Times New Roman" w:eastAsia="方正小标宋_GBK"/>
          <w:b w:val="0"/>
          <w:color w:val="000000"/>
          <w:sz w:val="44"/>
          <w:szCs w:val="44"/>
        </w:rPr>
        <w:t>关于</w:t>
      </w:r>
      <w:r>
        <w:rPr>
          <w:rStyle w:val="22"/>
          <w:rFonts w:hint="eastAsia" w:ascii="Times New Roman" w:hAnsi="Times New Roman" w:eastAsia="方正小标宋_GBK"/>
          <w:b w:val="0"/>
          <w:color w:val="000000"/>
          <w:sz w:val="44"/>
          <w:szCs w:val="44"/>
          <w:lang w:eastAsia="zh-CN"/>
        </w:rPr>
        <w:t>调整软件正版化工作领导小组成员</w:t>
      </w:r>
      <w:r>
        <w:rPr>
          <w:rStyle w:val="22"/>
          <w:rFonts w:hint="eastAsia" w:ascii="Times New Roman" w:hAnsi="Times New Roman" w:eastAsia="方正小标宋_GBK"/>
          <w:b w:val="0"/>
          <w:color w:val="000000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4" w:lineRule="exact"/>
        <w:ind w:right="0" w:rightChars="0"/>
        <w:textAlignment w:val="auto"/>
        <w:rPr>
          <w:rFonts w:ascii="Times New Roman" w:hAnsi="Times New Roman" w:eastAsia="方正楷体_GBK" w:cs="方正楷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4" w:lineRule="exact"/>
        <w:ind w:right="0" w:rightChars="0"/>
        <w:textAlignment w:val="auto"/>
        <w:rPr>
          <w:rFonts w:hint="eastAsia" w:ascii="Times New Roman" w:hAnsi="Times New Roman" w:eastAsia="方正楷体_GBK" w:cs="方正楷体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机关各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科室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 w:firstLine="640" w:firstLineChars="200"/>
        <w:textAlignment w:val="auto"/>
        <w:rPr>
          <w:rFonts w:hint="eastAsia" w:ascii="Times New Roman" w:hAnsi="Times New Roman" w:eastAsia="方正仿宋_GBK" w:cs="方正楷体_GBK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为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切实做好我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镇政府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机关软件正版化工作，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大力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推动优秀国产软件推广使用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，根据领导职务变动情况，现将我镇软件正版化工作领导小组成员名单进行调整，现将有关情况通知如下：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 w:firstLine="640" w:firstLineChars="200"/>
        <w:textAlignment w:val="auto"/>
        <w:rPr>
          <w:rFonts w:hint="eastAsia" w:ascii="Times New Roman" w:hAnsi="Times New Roman" w:eastAsia="方正黑体_GBK" w:cs="方正黑体_GBK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lang w:eastAsia="zh-CN"/>
        </w:rPr>
        <w:t>一、领导小组成员名单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组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   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长：刘明烽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 w:firstLine="2560" w:firstLineChars="8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高仕全  党委副书记、镇长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常务副组长：姚能福  党委宣传委员、统战委员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成      员：兰国平  党委委员、人大主席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 w:firstLine="2560" w:firstLineChars="8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王  泳  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 w:firstLine="2560" w:firstLineChars="800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李财兵  党委委员、人武部长、副镇长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 w:firstLine="2560" w:firstLineChars="8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何  奕  党委政法委员、副镇长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 w:firstLine="2560" w:firstLineChars="8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王燕菡  党委委员、纪委书记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2554" w:leftChars="1216" w:right="0" w:rightChars="0" w:firstLine="0" w:firstLineChars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丁  勇  党委组织委员、人大副主席（兼）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2554" w:leftChars="1216" w:right="0" w:rightChars="0" w:firstLine="0" w:firstLineChars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姚能福  党委宣传委员、统战委员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2554" w:leftChars="1216" w:right="0" w:rightChars="0" w:firstLine="0" w:firstLineChars="0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李  勇  党委委员（挂职）、派出所所长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2554" w:leftChars="1216" w:right="0" w:rightChars="0" w:firstLine="0" w:firstLineChars="0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罗  红  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 w:firstLine="640" w:firstLineChars="200"/>
        <w:textAlignment w:val="auto"/>
        <w:rPr>
          <w:rFonts w:hint="default" w:ascii="Times New Roman" w:hAnsi="Times New Roman" w:eastAsia="方正黑体_GBK" w:cs="方正黑体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  <w:t>二、领导小组办公室及职能职责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 w:firstLine="640" w:firstLineChars="200"/>
        <w:textAlignment w:val="auto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领导小组下设领导小组办公室，挂靠在党政办公室，姚能福同志兼任领导小组办公室主任，冉庆同志任办公室副主任。领导小组办公室在领导小组的领导下，按照《关于成立软件正版化工作领导小组的通知》（丛林府</w:t>
      </w:r>
      <w:r>
        <w:rPr>
          <w:rFonts w:hint="default" w:ascii="Times New Roman" w:hAnsi="Times New Roman" w:eastAsia="方正仿宋_GBK" w:cs="方正仿宋_GBK"/>
          <w:sz w:val="32"/>
          <w:szCs w:val="32"/>
          <w:lang w:eastAsia="zh-CN"/>
        </w:rPr>
        <w:t>发〔</w:t>
      </w:r>
      <w:r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方正仿宋_GBK" w:cs="方正仿宋_GBK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  <w:t>9号</w:t>
      </w:r>
      <w:r>
        <w:rPr>
          <w:rFonts w:hint="default" w:ascii="Times New Roman" w:hAnsi="Times New Roman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文件明确的职能职责和有关资产管理、经费保障、日常监督检查等制度要求，抓好我镇软件正版化工作。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left="0" w:leftChars="0" w:right="0" w:rightChars="0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left="0" w:leftChars="0" w:right="0" w:rightChars="0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重庆市万盛经开区丛林镇人民政府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left="0" w:leftChars="0" w:right="0" w:rightChars="0"/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                          2023年8月1日</w:t>
      </w:r>
    </w:p>
    <w:p>
      <w:pPr>
        <w:pStyle w:val="2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（此件公开发布）</w:t>
      </w:r>
    </w:p>
    <w:p>
      <w:pPr>
        <w:pStyle w:val="2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1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方正黑体_GBK" w:cs="Times New Roman"/>
          <w:color w:val="000000" w:themeColor="text1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Bdr>
          <w:top w:val="single" w:color="auto" w:sz="8" w:space="1"/>
          <w:bottom w:val="single" w:color="auto" w:sz="8" w:space="1"/>
          <w:between w:val="single" w:color="auto" w:sz="6" w:space="1"/>
        </w:pBdr>
        <w:spacing w:line="600" w:lineRule="exact"/>
        <w:ind w:firstLine="280" w:firstLineChars="100"/>
        <w:rPr>
          <w:rFonts w:hint="eastAsia" w:ascii="Times New Roman" w:hAnsi="Times New Roman"/>
          <w:color w:val="000000" w:themeColor="text1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重庆市</w:t>
      </w:r>
      <w:r>
        <w:rPr>
          <w:rFonts w:hint="eastAsia" w:ascii="Times New Roman" w:hAnsi="Times New Roman" w:eastAsia="方正仿宋_GBK" w:cs="Times New Roman"/>
          <w:color w:val="000000" w:themeColor="text1"/>
          <w:sz w:val="28"/>
          <w:szCs w:val="28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万盛经开</w:t>
      </w:r>
      <w:r>
        <w:rPr>
          <w:rFonts w:hint="default" w:ascii="Times New Roman" w:hAnsi="Times New Roman" w:eastAsia="方正仿宋_GBK" w:cs="Times New Roman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 xml:space="preserve">区丛林镇党政办公室     </w:t>
      </w:r>
      <w:r>
        <w:rPr>
          <w:rFonts w:hint="eastAsia" w:ascii="Times New Roman" w:hAnsi="Times New Roman" w:eastAsia="方正仿宋_GBK" w:cs="Times New Roman"/>
          <w:color w:val="000000" w:themeColor="text1"/>
          <w:sz w:val="28"/>
          <w:szCs w:val="2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color w:val="000000" w:themeColor="text1"/>
          <w:sz w:val="28"/>
          <w:szCs w:val="2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 w:themeColor="text1"/>
          <w:sz w:val="28"/>
          <w:szCs w:val="2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方正仿宋_GBK" w:cs="Times New Roman"/>
          <w:color w:val="000000" w:themeColor="text1"/>
          <w:sz w:val="28"/>
          <w:szCs w:val="2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_GBK" w:cs="Times New Roman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方正仿宋_GBK" w:cs="Times New Roman"/>
          <w:color w:val="000000" w:themeColor="text1"/>
          <w:sz w:val="28"/>
          <w:szCs w:val="2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eastAsia="方正仿宋_GBK" w:cs="Times New Roman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方正仿宋_GBK" w:cs="Times New Roman"/>
          <w:color w:val="000000" w:themeColor="text1"/>
          <w:sz w:val="28"/>
          <w:szCs w:val="2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方正仿宋_GBK" w:cs="Times New Roman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日</w:t>
      </w:r>
      <w:r>
        <w:rPr>
          <w:rFonts w:hint="default" w:ascii="Times New Roman" w:hAnsi="Times New Roman" w:eastAsia="方正仿宋_GBK" w:cs="Times New Roman"/>
          <w:color w:val="000000" w:themeColor="text1"/>
          <w:sz w:val="28"/>
          <w:szCs w:val="28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印发</w:t>
      </w:r>
    </w:p>
    <w:sectPr>
      <w:headerReference r:id="rId3" w:type="default"/>
      <w:footerReference r:id="rId4" w:type="default"/>
      <w:pgSz w:w="11906" w:h="16838"/>
      <w:pgMar w:top="2098" w:right="1474" w:bottom="2041" w:left="1587" w:header="851" w:footer="992" w:gutter="0"/>
      <w:pgNumType w:fmt="decimal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2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ordWrap w:val="0"/>
                            <w:snapToGrid w:val="0"/>
                            <w:jc w:val="right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ordWrap w:val="0"/>
                      <w:snapToGrid w:val="0"/>
                      <w:jc w:val="right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1MTljZWI0NTk4MGI3OTFhNDY1MjMzMzFjMmFkNWMifQ=="/>
  </w:docVars>
  <w:rsids>
    <w:rsidRoot w:val="00491166"/>
    <w:rsid w:val="0023597A"/>
    <w:rsid w:val="00257C07"/>
    <w:rsid w:val="003B4B2D"/>
    <w:rsid w:val="00491166"/>
    <w:rsid w:val="008A47E9"/>
    <w:rsid w:val="01014E23"/>
    <w:rsid w:val="013303AB"/>
    <w:rsid w:val="01B709DD"/>
    <w:rsid w:val="025A6D28"/>
    <w:rsid w:val="035F005A"/>
    <w:rsid w:val="03EB1877"/>
    <w:rsid w:val="04276834"/>
    <w:rsid w:val="04BF03CA"/>
    <w:rsid w:val="05242B49"/>
    <w:rsid w:val="06A35673"/>
    <w:rsid w:val="06D23196"/>
    <w:rsid w:val="06E91566"/>
    <w:rsid w:val="075852F4"/>
    <w:rsid w:val="07801EAB"/>
    <w:rsid w:val="07A6085B"/>
    <w:rsid w:val="07C92814"/>
    <w:rsid w:val="08000238"/>
    <w:rsid w:val="089B74D0"/>
    <w:rsid w:val="08CC44BB"/>
    <w:rsid w:val="094E4CBA"/>
    <w:rsid w:val="09773AC4"/>
    <w:rsid w:val="09C1640D"/>
    <w:rsid w:val="09E619B5"/>
    <w:rsid w:val="0A4C599A"/>
    <w:rsid w:val="0A9B0B9C"/>
    <w:rsid w:val="0B831C69"/>
    <w:rsid w:val="0CDF38A3"/>
    <w:rsid w:val="0D830B6A"/>
    <w:rsid w:val="0D9062CA"/>
    <w:rsid w:val="0DA31C74"/>
    <w:rsid w:val="0E9A6F5F"/>
    <w:rsid w:val="0F9307F9"/>
    <w:rsid w:val="103143B9"/>
    <w:rsid w:val="10455AE0"/>
    <w:rsid w:val="117C7EFA"/>
    <w:rsid w:val="121928AE"/>
    <w:rsid w:val="12424146"/>
    <w:rsid w:val="125E20ED"/>
    <w:rsid w:val="143319E3"/>
    <w:rsid w:val="14A812D8"/>
    <w:rsid w:val="14BC352E"/>
    <w:rsid w:val="14D764C9"/>
    <w:rsid w:val="14D901C5"/>
    <w:rsid w:val="156729F9"/>
    <w:rsid w:val="15DA1EF2"/>
    <w:rsid w:val="15E10E6E"/>
    <w:rsid w:val="162353C5"/>
    <w:rsid w:val="16485BCE"/>
    <w:rsid w:val="17081AA3"/>
    <w:rsid w:val="17336726"/>
    <w:rsid w:val="17473F04"/>
    <w:rsid w:val="174C3AA3"/>
    <w:rsid w:val="175A4855"/>
    <w:rsid w:val="17832E2D"/>
    <w:rsid w:val="17A052A8"/>
    <w:rsid w:val="18922190"/>
    <w:rsid w:val="18B47936"/>
    <w:rsid w:val="190A1A18"/>
    <w:rsid w:val="194629C3"/>
    <w:rsid w:val="19701845"/>
    <w:rsid w:val="199C1F3D"/>
    <w:rsid w:val="1B7D2F25"/>
    <w:rsid w:val="1C4B688C"/>
    <w:rsid w:val="1C69506B"/>
    <w:rsid w:val="1CAC0BD7"/>
    <w:rsid w:val="1DE40D75"/>
    <w:rsid w:val="1E4C518B"/>
    <w:rsid w:val="1F0615ED"/>
    <w:rsid w:val="1F8F56DF"/>
    <w:rsid w:val="217D54BE"/>
    <w:rsid w:val="21A67AFB"/>
    <w:rsid w:val="220A3AF8"/>
    <w:rsid w:val="22D15CD4"/>
    <w:rsid w:val="23C95929"/>
    <w:rsid w:val="23DC4A64"/>
    <w:rsid w:val="23EB62B9"/>
    <w:rsid w:val="246141A5"/>
    <w:rsid w:val="24B43C60"/>
    <w:rsid w:val="24F42AE6"/>
    <w:rsid w:val="25934B87"/>
    <w:rsid w:val="25DE04DC"/>
    <w:rsid w:val="26403D3B"/>
    <w:rsid w:val="2651124F"/>
    <w:rsid w:val="268A5E18"/>
    <w:rsid w:val="26AB0F6B"/>
    <w:rsid w:val="27392693"/>
    <w:rsid w:val="27416357"/>
    <w:rsid w:val="27B913C3"/>
    <w:rsid w:val="27E434D9"/>
    <w:rsid w:val="28126384"/>
    <w:rsid w:val="29845A96"/>
    <w:rsid w:val="2BAB17D4"/>
    <w:rsid w:val="2BB45779"/>
    <w:rsid w:val="2C3F47A2"/>
    <w:rsid w:val="2D44500F"/>
    <w:rsid w:val="2DA21C82"/>
    <w:rsid w:val="2E2E2ED2"/>
    <w:rsid w:val="2E7E47E2"/>
    <w:rsid w:val="2F2933F1"/>
    <w:rsid w:val="2FD554AD"/>
    <w:rsid w:val="2FD5606E"/>
    <w:rsid w:val="311825F0"/>
    <w:rsid w:val="31E706FA"/>
    <w:rsid w:val="32080595"/>
    <w:rsid w:val="32BE0137"/>
    <w:rsid w:val="32C97055"/>
    <w:rsid w:val="33D00E1D"/>
    <w:rsid w:val="340B7929"/>
    <w:rsid w:val="363E3334"/>
    <w:rsid w:val="36430AEE"/>
    <w:rsid w:val="368A16B5"/>
    <w:rsid w:val="37CF5318"/>
    <w:rsid w:val="38295867"/>
    <w:rsid w:val="39570B33"/>
    <w:rsid w:val="39774CFD"/>
    <w:rsid w:val="39CB72E2"/>
    <w:rsid w:val="3A991CC1"/>
    <w:rsid w:val="3AAB47A0"/>
    <w:rsid w:val="3AF326DF"/>
    <w:rsid w:val="3B6D4A3A"/>
    <w:rsid w:val="3C193B4E"/>
    <w:rsid w:val="3CB96DB8"/>
    <w:rsid w:val="3D66677C"/>
    <w:rsid w:val="3D7D062B"/>
    <w:rsid w:val="3E0F22BD"/>
    <w:rsid w:val="3E2C5A98"/>
    <w:rsid w:val="3E7A6104"/>
    <w:rsid w:val="3EB4079A"/>
    <w:rsid w:val="3F732ADE"/>
    <w:rsid w:val="3F785742"/>
    <w:rsid w:val="40F60B1C"/>
    <w:rsid w:val="41190EB5"/>
    <w:rsid w:val="41C2486A"/>
    <w:rsid w:val="41ED7936"/>
    <w:rsid w:val="429E6897"/>
    <w:rsid w:val="42B94406"/>
    <w:rsid w:val="43040825"/>
    <w:rsid w:val="43542611"/>
    <w:rsid w:val="43704D7E"/>
    <w:rsid w:val="44A30320"/>
    <w:rsid w:val="45111754"/>
    <w:rsid w:val="455F38A4"/>
    <w:rsid w:val="4567357D"/>
    <w:rsid w:val="461751C7"/>
    <w:rsid w:val="46E92CFF"/>
    <w:rsid w:val="47BC3AC0"/>
    <w:rsid w:val="48DE73A7"/>
    <w:rsid w:val="48F05CC5"/>
    <w:rsid w:val="491D5200"/>
    <w:rsid w:val="497D7CA4"/>
    <w:rsid w:val="4A177EBC"/>
    <w:rsid w:val="4A5E787A"/>
    <w:rsid w:val="4ABE4921"/>
    <w:rsid w:val="4BC75387"/>
    <w:rsid w:val="4C7000C1"/>
    <w:rsid w:val="4C8C27A2"/>
    <w:rsid w:val="4D9B6F94"/>
    <w:rsid w:val="4DA13836"/>
    <w:rsid w:val="4E0C543D"/>
    <w:rsid w:val="4E1850E0"/>
    <w:rsid w:val="4E4814BC"/>
    <w:rsid w:val="4EA434AC"/>
    <w:rsid w:val="4EC91205"/>
    <w:rsid w:val="50851031"/>
    <w:rsid w:val="50A2215A"/>
    <w:rsid w:val="511D004D"/>
    <w:rsid w:val="51404D08"/>
    <w:rsid w:val="51727684"/>
    <w:rsid w:val="51B707B1"/>
    <w:rsid w:val="525153BC"/>
    <w:rsid w:val="530D14C7"/>
    <w:rsid w:val="532056DB"/>
    <w:rsid w:val="53AA6E60"/>
    <w:rsid w:val="53DA1D64"/>
    <w:rsid w:val="545F0297"/>
    <w:rsid w:val="55496365"/>
    <w:rsid w:val="57DC11F2"/>
    <w:rsid w:val="586F2916"/>
    <w:rsid w:val="5883068E"/>
    <w:rsid w:val="58AB1577"/>
    <w:rsid w:val="58DD722C"/>
    <w:rsid w:val="58E32826"/>
    <w:rsid w:val="59441F69"/>
    <w:rsid w:val="59606C36"/>
    <w:rsid w:val="5A102936"/>
    <w:rsid w:val="5A306D38"/>
    <w:rsid w:val="5B7B2AF7"/>
    <w:rsid w:val="5C550326"/>
    <w:rsid w:val="5C5D6A12"/>
    <w:rsid w:val="5CA90EB0"/>
    <w:rsid w:val="5D3676C7"/>
    <w:rsid w:val="5D3C2C79"/>
    <w:rsid w:val="5D7B3EAF"/>
    <w:rsid w:val="5E0B024E"/>
    <w:rsid w:val="5E127AC6"/>
    <w:rsid w:val="5E321FEA"/>
    <w:rsid w:val="5E583785"/>
    <w:rsid w:val="5E86603C"/>
    <w:rsid w:val="5EF87626"/>
    <w:rsid w:val="5F873D4E"/>
    <w:rsid w:val="600C1150"/>
    <w:rsid w:val="60AE578D"/>
    <w:rsid w:val="612463BA"/>
    <w:rsid w:val="613319B5"/>
    <w:rsid w:val="617234DE"/>
    <w:rsid w:val="62D51B66"/>
    <w:rsid w:val="62DD4C61"/>
    <w:rsid w:val="631160CB"/>
    <w:rsid w:val="63A72CC1"/>
    <w:rsid w:val="64E64BAF"/>
    <w:rsid w:val="65FA586A"/>
    <w:rsid w:val="6617250C"/>
    <w:rsid w:val="669501F5"/>
    <w:rsid w:val="67E40E70"/>
    <w:rsid w:val="69AF63C4"/>
    <w:rsid w:val="69C57EFA"/>
    <w:rsid w:val="69FA06BD"/>
    <w:rsid w:val="6A2B2D34"/>
    <w:rsid w:val="6A7B663F"/>
    <w:rsid w:val="6A9F1A9F"/>
    <w:rsid w:val="6ADC4EC2"/>
    <w:rsid w:val="6AFD5B4F"/>
    <w:rsid w:val="6B2041A4"/>
    <w:rsid w:val="6B695494"/>
    <w:rsid w:val="6B872B66"/>
    <w:rsid w:val="6BD13E2F"/>
    <w:rsid w:val="6C6E195F"/>
    <w:rsid w:val="6C7030AB"/>
    <w:rsid w:val="6CC314B2"/>
    <w:rsid w:val="6E18313A"/>
    <w:rsid w:val="6F4B0119"/>
    <w:rsid w:val="6F8F1B1D"/>
    <w:rsid w:val="70105710"/>
    <w:rsid w:val="7150164C"/>
    <w:rsid w:val="721B4FAA"/>
    <w:rsid w:val="721E1D5C"/>
    <w:rsid w:val="728F4B24"/>
    <w:rsid w:val="739044C1"/>
    <w:rsid w:val="74662CD5"/>
    <w:rsid w:val="74B16CC9"/>
    <w:rsid w:val="750A4803"/>
    <w:rsid w:val="75AF7CF7"/>
    <w:rsid w:val="76133454"/>
    <w:rsid w:val="7664522C"/>
    <w:rsid w:val="76E21BEC"/>
    <w:rsid w:val="76EF6397"/>
    <w:rsid w:val="76F2226D"/>
    <w:rsid w:val="76F84A44"/>
    <w:rsid w:val="77031682"/>
    <w:rsid w:val="77CB1A5A"/>
    <w:rsid w:val="77DE51C7"/>
    <w:rsid w:val="77EC23A5"/>
    <w:rsid w:val="781144EA"/>
    <w:rsid w:val="78EA76F9"/>
    <w:rsid w:val="7A403695"/>
    <w:rsid w:val="7A754B0A"/>
    <w:rsid w:val="7A862FC1"/>
    <w:rsid w:val="7B4B3222"/>
    <w:rsid w:val="7BAC645D"/>
    <w:rsid w:val="7BF27FE8"/>
    <w:rsid w:val="7BF70A12"/>
    <w:rsid w:val="7C117817"/>
    <w:rsid w:val="7D2C0511"/>
    <w:rsid w:val="7D7654E6"/>
    <w:rsid w:val="7DD06C92"/>
    <w:rsid w:val="7DD774D3"/>
    <w:rsid w:val="7DE32D67"/>
    <w:rsid w:val="7DE97339"/>
    <w:rsid w:val="7E072EC0"/>
    <w:rsid w:val="7E0B0129"/>
    <w:rsid w:val="7E35783E"/>
    <w:rsid w:val="7F456566"/>
    <w:rsid w:val="7F97212F"/>
    <w:rsid w:val="7FB556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eastAsia="宋体"/>
      <w:b/>
      <w:kern w:val="44"/>
      <w:sz w:val="44"/>
    </w:rPr>
  </w:style>
  <w:style w:type="paragraph" w:styleId="4">
    <w:name w:val="heading 2"/>
    <w:basedOn w:val="1"/>
    <w:next w:val="1"/>
    <w:link w:val="34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6">
    <w:name w:val="heading 4"/>
    <w:basedOn w:val="1"/>
    <w:next w:val="1"/>
    <w:unhideWhenUsed/>
    <w:qFormat/>
    <w:uiPriority w:val="0"/>
    <w:pPr>
      <w:outlineLvl w:val="3"/>
    </w:pPr>
  </w:style>
  <w:style w:type="character" w:default="1" w:styleId="20">
    <w:name w:val="Default Paragraph Font"/>
    <w:link w:val="21"/>
    <w:unhideWhenUsed/>
    <w:qFormat/>
    <w:uiPriority w:val="1"/>
    <w:rPr>
      <w:rFonts w:ascii="宋体" w:hAnsi="宋体" w:eastAsia="宋体" w:cs="宋体"/>
      <w:sz w:val="24"/>
    </w:rPr>
  </w:style>
  <w:style w:type="table" w:default="1" w:styleId="1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center"/>
    </w:pPr>
    <w:rPr>
      <w:sz w:val="24"/>
    </w:rPr>
  </w:style>
  <w:style w:type="paragraph" w:styleId="7">
    <w:name w:val="Normal Indent"/>
    <w:basedOn w:val="1"/>
    <w:qFormat/>
    <w:uiPriority w:val="0"/>
    <w:pPr>
      <w:adjustRightInd w:val="0"/>
      <w:ind w:firstLine="200" w:firstLineChars="200"/>
      <w:textAlignment w:val="baseline"/>
    </w:pPr>
    <w:rPr>
      <w:rFonts w:ascii="方正仿宋_GBK"/>
      <w:kern w:val="0"/>
      <w:szCs w:val="20"/>
    </w:rPr>
  </w:style>
  <w:style w:type="paragraph" w:styleId="8">
    <w:name w:val="Body Text Indent"/>
    <w:basedOn w:val="1"/>
    <w:qFormat/>
    <w:uiPriority w:val="0"/>
    <w:pPr>
      <w:spacing w:after="120"/>
      <w:ind w:left="420" w:leftChars="200"/>
    </w:pPr>
  </w:style>
  <w:style w:type="paragraph" w:styleId="9">
    <w:name w:val="Plain Text"/>
    <w:basedOn w:val="1"/>
    <w:qFormat/>
    <w:uiPriority w:val="0"/>
    <w:pPr>
      <w:ind w:firstLine="648" w:firstLineChars="200"/>
      <w:jc w:val="left"/>
    </w:pPr>
    <w:rPr>
      <w:rFonts w:ascii="方正黑体_GBK" w:hAnsi="Courier New" w:eastAsia="方正仿宋_GBK"/>
      <w:sz w:val="32"/>
      <w:szCs w:val="21"/>
    </w:rPr>
  </w:style>
  <w:style w:type="paragraph" w:styleId="10">
    <w:name w:val="footer"/>
    <w:basedOn w:val="1"/>
    <w:link w:val="2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qFormat/>
    <w:uiPriority w:val="0"/>
  </w:style>
  <w:style w:type="paragraph" w:styleId="13">
    <w:name w:val="Subtitle"/>
    <w:basedOn w:val="1"/>
    <w:next w:val="1"/>
    <w:link w:val="35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paragraph" w:styleId="14">
    <w:name w:val="index 7"/>
    <w:basedOn w:val="1"/>
    <w:next w:val="1"/>
    <w:qFormat/>
    <w:uiPriority w:val="0"/>
    <w:pPr>
      <w:ind w:left="2520"/>
    </w:pPr>
  </w:style>
  <w:style w:type="paragraph" w:styleId="15">
    <w:name w:val="Message Header"/>
    <w:basedOn w:val="1"/>
    <w:next w:val="2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16">
    <w:name w:val="Normal (Web)"/>
    <w:basedOn w:val="1"/>
    <w:qFormat/>
    <w:uiPriority w:val="0"/>
    <w:rPr>
      <w:sz w:val="24"/>
    </w:rPr>
  </w:style>
  <w:style w:type="paragraph" w:styleId="17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9">
    <w:name w:val="Table Grid"/>
    <w:basedOn w:val="1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默认段落字体 Para Char"/>
    <w:basedOn w:val="1"/>
    <w:next w:val="1"/>
    <w:link w:val="20"/>
    <w:qFormat/>
    <w:uiPriority w:val="0"/>
    <w:pPr>
      <w:spacing w:line="360" w:lineRule="auto"/>
      <w:ind w:firstLine="200" w:firstLineChars="200"/>
    </w:pPr>
    <w:rPr>
      <w:rFonts w:ascii="宋体" w:hAnsi="宋体" w:eastAsia="宋体" w:cs="宋体"/>
      <w:sz w:val="24"/>
    </w:rPr>
  </w:style>
  <w:style w:type="character" w:styleId="22">
    <w:name w:val="Strong"/>
    <w:basedOn w:val="20"/>
    <w:qFormat/>
    <w:uiPriority w:val="0"/>
    <w:rPr>
      <w:b/>
      <w:bCs/>
    </w:rPr>
  </w:style>
  <w:style w:type="character" w:styleId="23">
    <w:name w:val="page number"/>
    <w:basedOn w:val="20"/>
    <w:qFormat/>
    <w:uiPriority w:val="0"/>
  </w:style>
  <w:style w:type="character" w:styleId="24">
    <w:name w:val="Emphasis"/>
    <w:basedOn w:val="20"/>
    <w:qFormat/>
    <w:uiPriority w:val="0"/>
    <w:rPr>
      <w:i/>
      <w:iCs/>
    </w:rPr>
  </w:style>
  <w:style w:type="character" w:styleId="25">
    <w:name w:val="Hyperlink"/>
    <w:qFormat/>
    <w:uiPriority w:val="0"/>
    <w:rPr>
      <w:rFonts w:eastAsia="方正仿宋_GBK"/>
      <w:color w:val="0000FF"/>
      <w:sz w:val="32"/>
      <w:szCs w:val="20"/>
      <w:u w:val="single"/>
    </w:rPr>
  </w:style>
  <w:style w:type="paragraph" w:customStyle="1" w:styleId="2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27">
    <w:name w:val="页眉 Char"/>
    <w:basedOn w:val="20"/>
    <w:link w:val="11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页脚 Char"/>
    <w:basedOn w:val="20"/>
    <w:link w:val="10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9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30">
    <w:name w:val="正文 A"/>
    <w:qFormat/>
    <w:uiPriority w:val="0"/>
    <w:pPr>
      <w:widowControl w:val="0"/>
      <w:numPr>
        <w:ilvl w:val="0"/>
        <w:numId w:val="0"/>
      </w:num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pacing w:before="0" w:beforeLines="0" w:beforeAutospacing="0" w:after="0" w:afterLines="0" w:afterAutospacing="0" w:line="240" w:lineRule="auto"/>
      <w:ind w:left="0" w:right="0" w:firstLine="0"/>
      <w:jc w:val="both"/>
      <w:outlineLvl w:val="9"/>
    </w:pPr>
    <w:rPr>
      <w:rFonts w:hint="default" w:ascii="Times New Roman" w:hAnsi="Times New Roman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lang w:val="en-US" w:eastAsia="zh-CN" w:bidi="ar-SA"/>
    </w:rPr>
  </w:style>
  <w:style w:type="paragraph" w:customStyle="1" w:styleId="31">
    <w:name w:val="列出段落1"/>
    <w:basedOn w:val="1"/>
    <w:qFormat/>
    <w:uiPriority w:val="34"/>
    <w:pPr>
      <w:ind w:firstLine="420" w:firstLineChars="200"/>
    </w:pPr>
  </w:style>
  <w:style w:type="character" w:customStyle="1" w:styleId="32">
    <w:name w:val="font51"/>
    <w:basedOn w:val="20"/>
    <w:qFormat/>
    <w:uiPriority w:val="0"/>
    <w:rPr>
      <w:rFonts w:ascii="Arial" w:hAnsi="Arial" w:cs="Arial"/>
      <w:color w:val="000000"/>
      <w:sz w:val="21"/>
      <w:szCs w:val="21"/>
      <w:u w:val="none"/>
    </w:rPr>
  </w:style>
  <w:style w:type="character" w:customStyle="1" w:styleId="33">
    <w:name w:val="font11"/>
    <w:basedOn w:val="20"/>
    <w:qFormat/>
    <w:uiPriority w:val="0"/>
    <w:rPr>
      <w:rFonts w:hint="eastAsia" w:ascii="方正仿宋_GBK" w:hAnsi="方正仿宋_GBK" w:eastAsia="方正仿宋_GBK" w:cs="方正仿宋_GBK"/>
      <w:color w:val="000000"/>
      <w:sz w:val="21"/>
      <w:szCs w:val="21"/>
      <w:u w:val="none"/>
    </w:rPr>
  </w:style>
  <w:style w:type="character" w:customStyle="1" w:styleId="34">
    <w:name w:val="标题 2 Char"/>
    <w:link w:val="4"/>
    <w:qFormat/>
    <w:uiPriority w:val="0"/>
    <w:rPr>
      <w:rFonts w:ascii="Arial" w:hAnsi="Arial" w:eastAsia="黑体"/>
      <w:b/>
      <w:bCs/>
      <w:sz w:val="32"/>
      <w:szCs w:val="32"/>
    </w:rPr>
  </w:style>
  <w:style w:type="character" w:customStyle="1" w:styleId="35">
    <w:name w:val="副标题 Char"/>
    <w:link w:val="13"/>
    <w:qFormat/>
    <w:uiPriority w:val="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6">
    <w:name w:val="WPSOffice手动目录 1 Char"/>
    <w:link w:val="37"/>
    <w:qFormat/>
    <w:uiPriority w:val="0"/>
    <w:rPr>
      <w:lang w:val="en-US" w:eastAsia="zh-CN" w:bidi="ar-SA"/>
    </w:rPr>
  </w:style>
  <w:style w:type="paragraph" w:customStyle="1" w:styleId="37">
    <w:name w:val="WPSOffice手动目录 1"/>
    <w:link w:val="36"/>
    <w:qFormat/>
    <w:uiPriority w:val="0"/>
    <w:rPr>
      <w:rFonts w:ascii="Calibri" w:hAnsi="Calibri" w:eastAsia="宋体" w:cs="Calibri"/>
      <w:sz w:val="21"/>
      <w:szCs w:val="22"/>
      <w:lang w:val="en-US" w:eastAsia="zh-CN" w:bidi="ar-SA"/>
    </w:rPr>
  </w:style>
  <w:style w:type="paragraph" w:customStyle="1" w:styleId="38">
    <w:name w:val="Heading #2|1"/>
    <w:basedOn w:val="1"/>
    <w:qFormat/>
    <w:uiPriority w:val="0"/>
    <w:pPr>
      <w:spacing w:after="540"/>
      <w:textAlignment w:val="baseline"/>
      <w:outlineLvl w:val="1"/>
    </w:pPr>
    <w:rPr>
      <w:rFonts w:ascii="宋体" w:hAnsi="宋体" w:cs="宋体"/>
      <w:sz w:val="42"/>
      <w:szCs w:val="42"/>
      <w:lang w:val="zh-TW" w:eastAsia="zh-TW" w:bidi="zh-TW"/>
    </w:rPr>
  </w:style>
  <w:style w:type="paragraph" w:customStyle="1" w:styleId="39">
    <w:name w:val="p0"/>
    <w:next w:val="14"/>
    <w:qFormat/>
    <w:uiPriority w:val="0"/>
    <w:pPr>
      <w:jc w:val="both"/>
    </w:pPr>
    <w:rPr>
      <w:rFonts w:ascii="Times New Roman" w:hAnsi="Times New Roman" w:eastAsia="方正仿宋_GBK" w:cs="Times New Roman"/>
      <w:sz w:val="32"/>
      <w:szCs w:val="21"/>
      <w:lang w:val="en-US" w:eastAsia="zh-CN" w:bidi="ar-SA"/>
    </w:rPr>
  </w:style>
  <w:style w:type="character" w:customStyle="1" w:styleId="40">
    <w:name w:val="font21"/>
    <w:basedOn w:val="20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504</Words>
  <Characters>518</Characters>
  <Lines>8</Lines>
  <Paragraphs>2</Paragraphs>
  <TotalTime>3</TotalTime>
  <ScaleCrop>false</ScaleCrop>
  <LinksUpToDate>false</LinksUpToDate>
  <CharactersWithSpaces>665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2018-09-29T14:31:00Z</dcterms:created>
  <dc:creator>iPhone</dc:creator>
  <cp:lastModifiedBy>Administrator</cp:lastModifiedBy>
  <cp:lastPrinted>2023-08-22T07:53:00Z</cp:lastPrinted>
  <dcterms:modified xsi:type="dcterms:W3CDTF">2023-08-22T12:45:53Z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53D0EA8E148543B087DE2DA72AE1A85F</vt:lpwstr>
  </property>
</Properties>
</file>